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12" w:type="dxa"/>
        <w:tblLook w:val="04A0" w:firstRow="1" w:lastRow="0" w:firstColumn="1" w:lastColumn="0" w:noHBand="0" w:noVBand="1"/>
      </w:tblPr>
      <w:tblGrid>
        <w:gridCol w:w="718"/>
        <w:gridCol w:w="1026"/>
        <w:gridCol w:w="4511"/>
        <w:gridCol w:w="2356"/>
        <w:gridCol w:w="1408"/>
        <w:gridCol w:w="824"/>
        <w:gridCol w:w="703"/>
        <w:gridCol w:w="2466"/>
      </w:tblGrid>
      <w:tr w:rsidR="00F816DA" w:rsidRPr="00F816DA" w14:paraId="2C66854A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2DE037B8" w14:textId="79DA2454" w:rsidR="00F816DA" w:rsidRPr="00F816DA" w:rsidRDefault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Εξάμ</w:t>
            </w:r>
            <w:r>
              <w:rPr>
                <w:b/>
                <w:bCs/>
              </w:rPr>
              <w:t>.</w:t>
            </w:r>
          </w:p>
        </w:tc>
        <w:tc>
          <w:tcPr>
            <w:tcW w:w="1026" w:type="dxa"/>
            <w:noWrap/>
            <w:hideMark/>
          </w:tcPr>
          <w:p w14:paraId="0DC649F1" w14:textId="77777777" w:rsidR="00F816DA" w:rsidRPr="00F816DA" w:rsidRDefault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Κωδικός</w:t>
            </w:r>
          </w:p>
        </w:tc>
        <w:tc>
          <w:tcPr>
            <w:tcW w:w="4511" w:type="dxa"/>
            <w:noWrap/>
            <w:hideMark/>
          </w:tcPr>
          <w:p w14:paraId="0B0F4998" w14:textId="77777777" w:rsidR="00F816DA" w:rsidRPr="00F816DA" w:rsidRDefault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Μάθημα</w:t>
            </w:r>
          </w:p>
        </w:tc>
        <w:tc>
          <w:tcPr>
            <w:tcW w:w="2356" w:type="dxa"/>
            <w:noWrap/>
            <w:hideMark/>
          </w:tcPr>
          <w:p w14:paraId="6486F1AE" w14:textId="77777777" w:rsidR="00F816DA" w:rsidRPr="00F816DA" w:rsidRDefault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Καθηγητής</w:t>
            </w:r>
          </w:p>
        </w:tc>
        <w:tc>
          <w:tcPr>
            <w:tcW w:w="1408" w:type="dxa"/>
            <w:noWrap/>
            <w:hideMark/>
          </w:tcPr>
          <w:p w14:paraId="27F29986" w14:textId="77777777" w:rsidR="00F816DA" w:rsidRPr="00F816DA" w:rsidRDefault="00F816DA" w:rsidP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Ημέρα</w:t>
            </w:r>
          </w:p>
        </w:tc>
        <w:tc>
          <w:tcPr>
            <w:tcW w:w="824" w:type="dxa"/>
            <w:noWrap/>
            <w:hideMark/>
          </w:tcPr>
          <w:p w14:paraId="20F86014" w14:textId="77777777" w:rsidR="00F816DA" w:rsidRPr="00F816DA" w:rsidRDefault="00F816DA" w:rsidP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Από</w:t>
            </w:r>
          </w:p>
        </w:tc>
        <w:tc>
          <w:tcPr>
            <w:tcW w:w="703" w:type="dxa"/>
            <w:noWrap/>
            <w:hideMark/>
          </w:tcPr>
          <w:p w14:paraId="738AB428" w14:textId="77777777" w:rsidR="00F816DA" w:rsidRPr="00F816DA" w:rsidRDefault="00F816DA" w:rsidP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Εως</w:t>
            </w:r>
          </w:p>
        </w:tc>
        <w:tc>
          <w:tcPr>
            <w:tcW w:w="2466" w:type="dxa"/>
            <w:noWrap/>
            <w:hideMark/>
          </w:tcPr>
          <w:p w14:paraId="2B2E5B04" w14:textId="77777777" w:rsidR="00F816DA" w:rsidRPr="00F816DA" w:rsidRDefault="00F816DA">
            <w:pPr>
              <w:rPr>
                <w:b/>
                <w:bCs/>
              </w:rPr>
            </w:pPr>
            <w:r w:rsidRPr="00F816DA">
              <w:rPr>
                <w:b/>
                <w:bCs/>
              </w:rPr>
              <w:t>Αίθουσα</w:t>
            </w:r>
          </w:p>
        </w:tc>
      </w:tr>
      <w:tr w:rsidR="00F816DA" w:rsidRPr="00F816DA" w14:paraId="333FEBA9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4877C463" w14:textId="77777777" w:rsidR="00F816DA" w:rsidRPr="00F816DA" w:rsidRDefault="00F816DA" w:rsidP="00F816DA">
            <w:r w:rsidRPr="00F816DA">
              <w:t>1</w:t>
            </w:r>
          </w:p>
        </w:tc>
        <w:tc>
          <w:tcPr>
            <w:tcW w:w="1026" w:type="dxa"/>
            <w:noWrap/>
            <w:hideMark/>
          </w:tcPr>
          <w:p w14:paraId="35B5E740" w14:textId="77777777" w:rsidR="00F816DA" w:rsidRPr="00F816DA" w:rsidRDefault="00F816DA">
            <w:r w:rsidRPr="00F816DA">
              <w:t>ΔΕΟΣ102</w:t>
            </w:r>
          </w:p>
        </w:tc>
        <w:tc>
          <w:tcPr>
            <w:tcW w:w="4511" w:type="dxa"/>
            <w:hideMark/>
          </w:tcPr>
          <w:p w14:paraId="1E756190" w14:textId="77777777" w:rsidR="00F816DA" w:rsidRPr="00F816DA" w:rsidRDefault="00F816DA">
            <w:r w:rsidRPr="00F816DA">
              <w:t>Γενικές Αρχές Λογιστικής</w:t>
            </w:r>
          </w:p>
        </w:tc>
        <w:tc>
          <w:tcPr>
            <w:tcW w:w="2356" w:type="dxa"/>
            <w:hideMark/>
          </w:tcPr>
          <w:p w14:paraId="182C8697" w14:textId="77777777" w:rsidR="00F816DA" w:rsidRPr="00F816DA" w:rsidRDefault="00F816DA">
            <w:r w:rsidRPr="00F816DA">
              <w:t>Καρτάλης</w:t>
            </w:r>
          </w:p>
        </w:tc>
        <w:tc>
          <w:tcPr>
            <w:tcW w:w="1408" w:type="dxa"/>
            <w:noWrap/>
            <w:hideMark/>
          </w:tcPr>
          <w:p w14:paraId="7F3407F3" w14:textId="77777777" w:rsidR="00F816DA" w:rsidRPr="00F816DA" w:rsidRDefault="00F816DA" w:rsidP="00F816DA">
            <w:r w:rsidRPr="00F816DA">
              <w:t>Δευτέρα</w:t>
            </w:r>
          </w:p>
        </w:tc>
        <w:tc>
          <w:tcPr>
            <w:tcW w:w="824" w:type="dxa"/>
            <w:noWrap/>
            <w:hideMark/>
          </w:tcPr>
          <w:p w14:paraId="0A21DEDB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506F287C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53710E56" w14:textId="77777777" w:rsidR="00F816DA" w:rsidRPr="00F816DA" w:rsidRDefault="00F816DA" w:rsidP="00F816DA">
            <w:r w:rsidRPr="00F816DA">
              <w:t>Μικρό Αμφιθέατρο</w:t>
            </w:r>
          </w:p>
        </w:tc>
      </w:tr>
      <w:tr w:rsidR="00F816DA" w:rsidRPr="00F816DA" w14:paraId="086FD778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61AA757F" w14:textId="77777777" w:rsidR="00F816DA" w:rsidRPr="00F816DA" w:rsidRDefault="00F816DA" w:rsidP="00F816DA">
            <w:r w:rsidRPr="00F816DA">
              <w:t>1</w:t>
            </w:r>
          </w:p>
        </w:tc>
        <w:tc>
          <w:tcPr>
            <w:tcW w:w="1026" w:type="dxa"/>
            <w:noWrap/>
            <w:hideMark/>
          </w:tcPr>
          <w:p w14:paraId="636A8584" w14:textId="77777777" w:rsidR="00F816DA" w:rsidRPr="00F816DA" w:rsidRDefault="00F816DA">
            <w:r w:rsidRPr="00F816DA">
              <w:t>ΔΕΟΣ105</w:t>
            </w:r>
          </w:p>
        </w:tc>
        <w:tc>
          <w:tcPr>
            <w:tcW w:w="4511" w:type="dxa"/>
            <w:hideMark/>
          </w:tcPr>
          <w:p w14:paraId="089106E0" w14:textId="77777777" w:rsidR="00F816DA" w:rsidRPr="00F816DA" w:rsidRDefault="00F816DA">
            <w:r w:rsidRPr="00F816DA">
              <w:t>Μεθοδολογία Συγγραφής Επιστημονικής Εργασίας</w:t>
            </w:r>
          </w:p>
        </w:tc>
        <w:tc>
          <w:tcPr>
            <w:tcW w:w="2356" w:type="dxa"/>
            <w:hideMark/>
          </w:tcPr>
          <w:p w14:paraId="3EC184C2" w14:textId="77777777" w:rsidR="00F816DA" w:rsidRPr="00F816DA" w:rsidRDefault="00F816DA">
            <w:r w:rsidRPr="00F816DA">
              <w:t>Μπρώνη</w:t>
            </w:r>
          </w:p>
        </w:tc>
        <w:tc>
          <w:tcPr>
            <w:tcW w:w="1408" w:type="dxa"/>
            <w:noWrap/>
            <w:hideMark/>
          </w:tcPr>
          <w:p w14:paraId="210EE7F6" w14:textId="77777777" w:rsidR="00F816DA" w:rsidRPr="00F816DA" w:rsidRDefault="00F816DA" w:rsidP="00F816DA">
            <w:r w:rsidRPr="00F816DA">
              <w:t>Δευτέρα</w:t>
            </w:r>
          </w:p>
        </w:tc>
        <w:tc>
          <w:tcPr>
            <w:tcW w:w="824" w:type="dxa"/>
            <w:noWrap/>
            <w:hideMark/>
          </w:tcPr>
          <w:p w14:paraId="53E587E8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279BAA52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19E1D9DE" w14:textId="77777777" w:rsidR="00F816DA" w:rsidRPr="00F816DA" w:rsidRDefault="00F816DA" w:rsidP="00F816DA">
            <w:r w:rsidRPr="00F816DA">
              <w:t>3204</w:t>
            </w:r>
          </w:p>
        </w:tc>
      </w:tr>
      <w:tr w:rsidR="00F816DA" w:rsidRPr="00F816DA" w14:paraId="3EE1C7CF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1CE24FEA" w14:textId="77777777" w:rsidR="00F816DA" w:rsidRPr="00F816DA" w:rsidRDefault="00F816DA" w:rsidP="00F816DA">
            <w:r w:rsidRPr="00F816DA">
              <w:t>1</w:t>
            </w:r>
          </w:p>
        </w:tc>
        <w:tc>
          <w:tcPr>
            <w:tcW w:w="1026" w:type="dxa"/>
            <w:noWrap/>
            <w:hideMark/>
          </w:tcPr>
          <w:p w14:paraId="31207935" w14:textId="77777777" w:rsidR="00F816DA" w:rsidRPr="00F816DA" w:rsidRDefault="00F816DA">
            <w:r w:rsidRPr="00F816DA">
              <w:t>ΔΕΟΣ101</w:t>
            </w:r>
          </w:p>
        </w:tc>
        <w:tc>
          <w:tcPr>
            <w:tcW w:w="4511" w:type="dxa"/>
            <w:hideMark/>
          </w:tcPr>
          <w:p w14:paraId="45D6BEBF" w14:textId="77777777" w:rsidR="00F816DA" w:rsidRPr="00F816DA" w:rsidRDefault="00F816DA">
            <w:r w:rsidRPr="00F816DA">
              <w:t xml:space="preserve">Μικρο-οικονομική Ανάλυση </w:t>
            </w:r>
          </w:p>
        </w:tc>
        <w:tc>
          <w:tcPr>
            <w:tcW w:w="2356" w:type="dxa"/>
            <w:hideMark/>
          </w:tcPr>
          <w:p w14:paraId="5A606CB8" w14:textId="77777777" w:rsidR="00F816DA" w:rsidRPr="00F816DA" w:rsidRDefault="00F816DA">
            <w:r w:rsidRPr="00F816DA">
              <w:t xml:space="preserve">Κοντέος </w:t>
            </w:r>
          </w:p>
        </w:tc>
        <w:tc>
          <w:tcPr>
            <w:tcW w:w="1408" w:type="dxa"/>
            <w:noWrap/>
            <w:hideMark/>
          </w:tcPr>
          <w:p w14:paraId="4037A5B0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31DC186C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63A1A5A6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4B5CB6E8" w14:textId="77777777" w:rsidR="00F816DA" w:rsidRPr="00F816DA" w:rsidRDefault="00F816DA" w:rsidP="00F816DA">
            <w:r w:rsidRPr="00F816DA">
              <w:t>Μεγάλο Αμφιθέατρο</w:t>
            </w:r>
          </w:p>
        </w:tc>
      </w:tr>
      <w:tr w:rsidR="00F816DA" w:rsidRPr="00F816DA" w14:paraId="768CCA6E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05FDAB29" w14:textId="77777777" w:rsidR="00F816DA" w:rsidRPr="00F816DA" w:rsidRDefault="00F816DA" w:rsidP="00F816DA">
            <w:r w:rsidRPr="00F816DA">
              <w:t>1</w:t>
            </w:r>
          </w:p>
        </w:tc>
        <w:tc>
          <w:tcPr>
            <w:tcW w:w="1026" w:type="dxa"/>
            <w:noWrap/>
            <w:hideMark/>
          </w:tcPr>
          <w:p w14:paraId="6F9BFFE9" w14:textId="77777777" w:rsidR="00F816DA" w:rsidRPr="00F816DA" w:rsidRDefault="00F816DA">
            <w:r w:rsidRPr="00F816DA">
              <w:t>ΔΕΟΣ107</w:t>
            </w:r>
          </w:p>
        </w:tc>
        <w:tc>
          <w:tcPr>
            <w:tcW w:w="4511" w:type="dxa"/>
            <w:hideMark/>
          </w:tcPr>
          <w:p w14:paraId="4EB57A71" w14:textId="77777777" w:rsidR="00F816DA" w:rsidRPr="00F816DA" w:rsidRDefault="00F816DA">
            <w:r w:rsidRPr="00F816DA">
              <w:t>Αγγλική Οικονομική και Εμπορική Ορολογία</w:t>
            </w:r>
          </w:p>
        </w:tc>
        <w:tc>
          <w:tcPr>
            <w:tcW w:w="2356" w:type="dxa"/>
            <w:hideMark/>
          </w:tcPr>
          <w:p w14:paraId="23271100" w14:textId="77777777" w:rsidR="00F816DA" w:rsidRPr="00F816DA" w:rsidRDefault="00F816DA">
            <w:r w:rsidRPr="00F816DA">
              <w:t>Γκανάτσιου</w:t>
            </w:r>
          </w:p>
        </w:tc>
        <w:tc>
          <w:tcPr>
            <w:tcW w:w="1408" w:type="dxa"/>
            <w:noWrap/>
            <w:hideMark/>
          </w:tcPr>
          <w:p w14:paraId="2CC3FF93" w14:textId="77777777" w:rsidR="00F816DA" w:rsidRPr="00F816DA" w:rsidRDefault="00F816DA" w:rsidP="00F816DA">
            <w:r w:rsidRPr="00F816DA">
              <w:t>Τετάρτη</w:t>
            </w:r>
          </w:p>
        </w:tc>
        <w:tc>
          <w:tcPr>
            <w:tcW w:w="824" w:type="dxa"/>
            <w:noWrap/>
            <w:hideMark/>
          </w:tcPr>
          <w:p w14:paraId="76306452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3985874A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52A3F221" w14:textId="672C8AF0" w:rsidR="00F816DA" w:rsidRPr="00F816DA" w:rsidRDefault="00BA59B2" w:rsidP="00F816DA">
            <w:r>
              <w:t>3204</w:t>
            </w:r>
          </w:p>
        </w:tc>
      </w:tr>
      <w:tr w:rsidR="00F816DA" w:rsidRPr="00F816DA" w14:paraId="0BBDE030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0F5C9456" w14:textId="77777777" w:rsidR="00F816DA" w:rsidRPr="00F816DA" w:rsidRDefault="00F816DA" w:rsidP="00F816DA">
            <w:r w:rsidRPr="00F816DA">
              <w:t>1</w:t>
            </w:r>
          </w:p>
        </w:tc>
        <w:tc>
          <w:tcPr>
            <w:tcW w:w="1026" w:type="dxa"/>
            <w:noWrap/>
            <w:hideMark/>
          </w:tcPr>
          <w:p w14:paraId="6DB3705F" w14:textId="77777777" w:rsidR="00F816DA" w:rsidRPr="00F816DA" w:rsidRDefault="00F816DA">
            <w:r w:rsidRPr="00F816DA">
              <w:t>ΔΕΟΣ104</w:t>
            </w:r>
          </w:p>
        </w:tc>
        <w:tc>
          <w:tcPr>
            <w:tcW w:w="4511" w:type="dxa"/>
            <w:hideMark/>
          </w:tcPr>
          <w:p w14:paraId="17EAD125" w14:textId="77777777" w:rsidR="00F816DA" w:rsidRPr="00F816DA" w:rsidRDefault="00F816DA">
            <w:r w:rsidRPr="00F816DA">
              <w:t>Εισαγωγή στο Δίκαιο</w:t>
            </w:r>
          </w:p>
        </w:tc>
        <w:tc>
          <w:tcPr>
            <w:tcW w:w="2356" w:type="dxa"/>
            <w:hideMark/>
          </w:tcPr>
          <w:p w14:paraId="266629D2" w14:textId="77777777" w:rsidR="00F816DA" w:rsidRPr="00F816DA" w:rsidRDefault="00F816DA">
            <w:r w:rsidRPr="00F816DA">
              <w:t>Βελέντζας / Σκαλίδη</w:t>
            </w:r>
          </w:p>
        </w:tc>
        <w:tc>
          <w:tcPr>
            <w:tcW w:w="1408" w:type="dxa"/>
            <w:noWrap/>
            <w:hideMark/>
          </w:tcPr>
          <w:p w14:paraId="385F2BAA" w14:textId="77777777" w:rsidR="00F816DA" w:rsidRPr="00F816DA" w:rsidRDefault="00F816DA" w:rsidP="00F816DA">
            <w:r w:rsidRPr="00F816DA">
              <w:t>Πέμπτη</w:t>
            </w:r>
          </w:p>
        </w:tc>
        <w:tc>
          <w:tcPr>
            <w:tcW w:w="824" w:type="dxa"/>
            <w:noWrap/>
            <w:hideMark/>
          </w:tcPr>
          <w:p w14:paraId="361AF273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42D3E983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56B22838" w14:textId="77777777" w:rsidR="00F816DA" w:rsidRPr="00F816DA" w:rsidRDefault="00F816DA" w:rsidP="00F816DA">
            <w:r w:rsidRPr="00F816DA">
              <w:t>Μεγάλο Αμφιθέατρο</w:t>
            </w:r>
          </w:p>
        </w:tc>
      </w:tr>
      <w:tr w:rsidR="00F816DA" w:rsidRPr="00F816DA" w14:paraId="3819D63F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6AA862D6" w14:textId="77777777" w:rsidR="00F816DA" w:rsidRPr="00F816DA" w:rsidRDefault="00F816DA" w:rsidP="00F816DA">
            <w:r w:rsidRPr="00F816DA">
              <w:t>1</w:t>
            </w:r>
          </w:p>
        </w:tc>
        <w:tc>
          <w:tcPr>
            <w:tcW w:w="1026" w:type="dxa"/>
            <w:noWrap/>
            <w:hideMark/>
          </w:tcPr>
          <w:p w14:paraId="58E488E0" w14:textId="77777777" w:rsidR="00F816DA" w:rsidRPr="00F816DA" w:rsidRDefault="00F816DA">
            <w:r w:rsidRPr="00F816DA">
              <w:t>ΔΕΟΣ103</w:t>
            </w:r>
          </w:p>
        </w:tc>
        <w:tc>
          <w:tcPr>
            <w:tcW w:w="4511" w:type="dxa"/>
            <w:hideMark/>
          </w:tcPr>
          <w:p w14:paraId="5263F11C" w14:textId="77777777" w:rsidR="00F816DA" w:rsidRPr="00F816DA" w:rsidRDefault="00F816DA">
            <w:r w:rsidRPr="00F816DA">
              <w:t>Παγκόσμια και Ευρωπαϊκή Οικονομία</w:t>
            </w:r>
          </w:p>
        </w:tc>
        <w:tc>
          <w:tcPr>
            <w:tcW w:w="2356" w:type="dxa"/>
            <w:hideMark/>
          </w:tcPr>
          <w:p w14:paraId="5F25A30D" w14:textId="77777777" w:rsidR="00F816DA" w:rsidRPr="00F816DA" w:rsidRDefault="00F816DA">
            <w:r w:rsidRPr="00F816DA">
              <w:t>Σίσκος</w:t>
            </w:r>
          </w:p>
        </w:tc>
        <w:tc>
          <w:tcPr>
            <w:tcW w:w="1408" w:type="dxa"/>
            <w:noWrap/>
            <w:hideMark/>
          </w:tcPr>
          <w:p w14:paraId="41ED086F" w14:textId="77777777" w:rsidR="00F816DA" w:rsidRPr="00F816DA" w:rsidRDefault="00F816DA" w:rsidP="00F816DA">
            <w:r w:rsidRPr="00F816DA">
              <w:t>Παρασκευή</w:t>
            </w:r>
          </w:p>
        </w:tc>
        <w:tc>
          <w:tcPr>
            <w:tcW w:w="824" w:type="dxa"/>
            <w:noWrap/>
            <w:hideMark/>
          </w:tcPr>
          <w:p w14:paraId="3D695494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0CDE8BD5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50A72A97" w14:textId="77777777" w:rsidR="00F816DA" w:rsidRPr="00F816DA" w:rsidRDefault="00F816DA" w:rsidP="00F816DA">
            <w:r w:rsidRPr="00F816DA">
              <w:t>Μεγάλο Αμφιθέατρο</w:t>
            </w:r>
          </w:p>
        </w:tc>
      </w:tr>
      <w:tr w:rsidR="00F816DA" w:rsidRPr="00F816DA" w14:paraId="4C6434F0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08F22B5A" w14:textId="77777777" w:rsidR="00F816DA" w:rsidRPr="00F816DA" w:rsidRDefault="00F816DA" w:rsidP="00F816DA">
            <w:r w:rsidRPr="00F816DA">
              <w:t>3</w:t>
            </w:r>
          </w:p>
        </w:tc>
        <w:tc>
          <w:tcPr>
            <w:tcW w:w="1026" w:type="dxa"/>
            <w:noWrap/>
            <w:hideMark/>
          </w:tcPr>
          <w:p w14:paraId="4D75D038" w14:textId="77777777" w:rsidR="00F816DA" w:rsidRPr="00F816DA" w:rsidRDefault="00F816DA">
            <w:r w:rsidRPr="00F816DA">
              <w:t>ΔΕΟΣ301</w:t>
            </w:r>
          </w:p>
        </w:tc>
        <w:tc>
          <w:tcPr>
            <w:tcW w:w="4511" w:type="dxa"/>
            <w:hideMark/>
          </w:tcPr>
          <w:p w14:paraId="3BC1DAD9" w14:textId="77777777" w:rsidR="00F816DA" w:rsidRPr="00F816DA" w:rsidRDefault="00F816DA">
            <w:r w:rsidRPr="00F816DA">
              <w:t>Διεθνή Λογιστικά Πρότυπα</w:t>
            </w:r>
          </w:p>
        </w:tc>
        <w:tc>
          <w:tcPr>
            <w:tcW w:w="2356" w:type="dxa"/>
            <w:hideMark/>
          </w:tcPr>
          <w:p w14:paraId="16F57CE5" w14:textId="77777777" w:rsidR="00F816DA" w:rsidRPr="00F816DA" w:rsidRDefault="00F816DA">
            <w:r w:rsidRPr="00F816DA">
              <w:t>Καρτάλης</w:t>
            </w:r>
          </w:p>
        </w:tc>
        <w:tc>
          <w:tcPr>
            <w:tcW w:w="1408" w:type="dxa"/>
            <w:noWrap/>
            <w:hideMark/>
          </w:tcPr>
          <w:p w14:paraId="62C50A4C" w14:textId="77777777" w:rsidR="00F816DA" w:rsidRPr="00F816DA" w:rsidRDefault="00F816DA" w:rsidP="00F816DA">
            <w:r w:rsidRPr="00F816DA">
              <w:t>Δευτέρα</w:t>
            </w:r>
          </w:p>
        </w:tc>
        <w:tc>
          <w:tcPr>
            <w:tcW w:w="824" w:type="dxa"/>
            <w:noWrap/>
            <w:hideMark/>
          </w:tcPr>
          <w:p w14:paraId="3C28ECC9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0910B96F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61A685B4" w14:textId="77777777" w:rsidR="00F816DA" w:rsidRPr="00F816DA" w:rsidRDefault="00F816DA" w:rsidP="00F816DA">
            <w:r w:rsidRPr="00F816DA">
              <w:t>Μικρό Αμφιθέατρο</w:t>
            </w:r>
          </w:p>
        </w:tc>
      </w:tr>
      <w:tr w:rsidR="00F816DA" w:rsidRPr="00F816DA" w14:paraId="10F45082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7D8FCBD0" w14:textId="77777777" w:rsidR="00F816DA" w:rsidRPr="00F816DA" w:rsidRDefault="00F816DA" w:rsidP="00F816DA">
            <w:r w:rsidRPr="00F816DA">
              <w:t>3</w:t>
            </w:r>
          </w:p>
        </w:tc>
        <w:tc>
          <w:tcPr>
            <w:tcW w:w="1026" w:type="dxa"/>
            <w:noWrap/>
            <w:hideMark/>
          </w:tcPr>
          <w:p w14:paraId="108AE5F9" w14:textId="77777777" w:rsidR="00F816DA" w:rsidRPr="00F816DA" w:rsidRDefault="00F816DA">
            <w:r w:rsidRPr="00F816DA">
              <w:t>ΔΕΟΣ306</w:t>
            </w:r>
          </w:p>
        </w:tc>
        <w:tc>
          <w:tcPr>
            <w:tcW w:w="4511" w:type="dxa"/>
            <w:hideMark/>
          </w:tcPr>
          <w:p w14:paraId="3BA53B3A" w14:textId="77777777" w:rsidR="00F816DA" w:rsidRPr="00F816DA" w:rsidRDefault="00F816DA">
            <w:r w:rsidRPr="00F816DA">
              <w:t>Κυβερνητική, Διοίκηση και Στρατηγική</w:t>
            </w:r>
          </w:p>
        </w:tc>
        <w:tc>
          <w:tcPr>
            <w:tcW w:w="2356" w:type="dxa"/>
            <w:hideMark/>
          </w:tcPr>
          <w:p w14:paraId="4CDDFBA2" w14:textId="77777777" w:rsidR="00F816DA" w:rsidRPr="00F816DA" w:rsidRDefault="00F816DA">
            <w:r w:rsidRPr="00F816DA">
              <w:t>Μπρώνη</w:t>
            </w:r>
          </w:p>
        </w:tc>
        <w:tc>
          <w:tcPr>
            <w:tcW w:w="1408" w:type="dxa"/>
            <w:noWrap/>
            <w:hideMark/>
          </w:tcPr>
          <w:p w14:paraId="7B0B4E57" w14:textId="77777777" w:rsidR="00F816DA" w:rsidRPr="00F816DA" w:rsidRDefault="00F816DA" w:rsidP="00F816DA">
            <w:r w:rsidRPr="00F816DA">
              <w:t>Δευτέρα</w:t>
            </w:r>
          </w:p>
        </w:tc>
        <w:tc>
          <w:tcPr>
            <w:tcW w:w="824" w:type="dxa"/>
            <w:noWrap/>
            <w:hideMark/>
          </w:tcPr>
          <w:p w14:paraId="7BC94D4C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703" w:type="dxa"/>
            <w:noWrap/>
            <w:hideMark/>
          </w:tcPr>
          <w:p w14:paraId="74A759D0" w14:textId="77777777" w:rsidR="00F816DA" w:rsidRPr="00F816DA" w:rsidRDefault="00F816DA" w:rsidP="00F816DA">
            <w:r w:rsidRPr="00F816DA">
              <w:t>18</w:t>
            </w:r>
          </w:p>
        </w:tc>
        <w:tc>
          <w:tcPr>
            <w:tcW w:w="2466" w:type="dxa"/>
            <w:noWrap/>
            <w:hideMark/>
          </w:tcPr>
          <w:p w14:paraId="532D6E7B" w14:textId="30826343" w:rsidR="00F816DA" w:rsidRPr="00F816DA" w:rsidRDefault="00F816DA" w:rsidP="00F816DA">
            <w:r w:rsidRPr="00F816DA">
              <w:t>Μ</w:t>
            </w:r>
            <w:r w:rsidR="0058070A">
              <w:t xml:space="preserve">εγάλο </w:t>
            </w:r>
            <w:r w:rsidRPr="00F816DA">
              <w:t>Αμφιθέατρο</w:t>
            </w:r>
          </w:p>
        </w:tc>
      </w:tr>
      <w:tr w:rsidR="00F816DA" w:rsidRPr="00F816DA" w14:paraId="51DD936C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1DBFD7D9" w14:textId="77777777" w:rsidR="00F816DA" w:rsidRPr="00F816DA" w:rsidRDefault="00F816DA" w:rsidP="00F816DA">
            <w:r w:rsidRPr="00F816DA">
              <w:t>3</w:t>
            </w:r>
          </w:p>
        </w:tc>
        <w:tc>
          <w:tcPr>
            <w:tcW w:w="1026" w:type="dxa"/>
            <w:noWrap/>
            <w:hideMark/>
          </w:tcPr>
          <w:p w14:paraId="63C854E1" w14:textId="77777777" w:rsidR="00F816DA" w:rsidRPr="00F816DA" w:rsidRDefault="00F816DA">
            <w:r w:rsidRPr="00F816DA">
              <w:t>ΔΕΟΣ307</w:t>
            </w:r>
          </w:p>
        </w:tc>
        <w:tc>
          <w:tcPr>
            <w:tcW w:w="4511" w:type="dxa"/>
            <w:hideMark/>
          </w:tcPr>
          <w:p w14:paraId="176D2CA8" w14:textId="77777777" w:rsidR="00F816DA" w:rsidRPr="00F816DA" w:rsidRDefault="00F816DA">
            <w:r w:rsidRPr="00F816DA">
              <w:t>Ενωσιακή και Ελληνική ενεργειακή πολιτική (Ενέργεια - Ανανε.)</w:t>
            </w:r>
          </w:p>
        </w:tc>
        <w:tc>
          <w:tcPr>
            <w:tcW w:w="2356" w:type="dxa"/>
            <w:hideMark/>
          </w:tcPr>
          <w:p w14:paraId="5256F89B" w14:textId="77777777" w:rsidR="00F816DA" w:rsidRPr="00F816DA" w:rsidRDefault="00F816DA">
            <w:r w:rsidRPr="00F816DA">
              <w:t>Σκαλίδη</w:t>
            </w:r>
          </w:p>
        </w:tc>
        <w:tc>
          <w:tcPr>
            <w:tcW w:w="1408" w:type="dxa"/>
            <w:noWrap/>
            <w:hideMark/>
          </w:tcPr>
          <w:p w14:paraId="6D8C2866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34F6C5F2" w14:textId="52E8F6B1" w:rsidR="00F816DA" w:rsidRPr="0084515D" w:rsidRDefault="0084515D" w:rsidP="00F816DA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703" w:type="dxa"/>
            <w:noWrap/>
            <w:hideMark/>
          </w:tcPr>
          <w:p w14:paraId="7A14962C" w14:textId="7DBBD707" w:rsidR="00F816DA" w:rsidRPr="0084515D" w:rsidRDefault="0084515D" w:rsidP="00F816D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66" w:type="dxa"/>
            <w:noWrap/>
            <w:hideMark/>
          </w:tcPr>
          <w:p w14:paraId="02D21E35" w14:textId="77777777" w:rsidR="00F816DA" w:rsidRPr="0027396B" w:rsidRDefault="00F816DA" w:rsidP="00F816DA">
            <w:pPr>
              <w:rPr>
                <w:lang w:val="en-US"/>
              </w:rPr>
            </w:pPr>
            <w:r w:rsidRPr="00F816DA">
              <w:t>3204</w:t>
            </w:r>
          </w:p>
        </w:tc>
      </w:tr>
      <w:tr w:rsidR="00F816DA" w:rsidRPr="00F816DA" w14:paraId="302B0513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4C9F9B04" w14:textId="77777777" w:rsidR="00F816DA" w:rsidRPr="00F816DA" w:rsidRDefault="00F816DA" w:rsidP="00F816DA">
            <w:r w:rsidRPr="00F816DA">
              <w:t>3</w:t>
            </w:r>
          </w:p>
        </w:tc>
        <w:tc>
          <w:tcPr>
            <w:tcW w:w="1026" w:type="dxa"/>
            <w:noWrap/>
            <w:hideMark/>
          </w:tcPr>
          <w:p w14:paraId="220AD913" w14:textId="77777777" w:rsidR="00F816DA" w:rsidRPr="00F816DA" w:rsidRDefault="00F816DA">
            <w:r w:rsidRPr="00F816DA">
              <w:t>ΔΕΟΣ302</w:t>
            </w:r>
          </w:p>
        </w:tc>
        <w:tc>
          <w:tcPr>
            <w:tcW w:w="4511" w:type="dxa"/>
            <w:hideMark/>
          </w:tcPr>
          <w:p w14:paraId="1536619B" w14:textId="1E5A9E28" w:rsidR="00F816DA" w:rsidRPr="0084515D" w:rsidRDefault="00F816DA">
            <w:r w:rsidRPr="00F816DA">
              <w:t>Μακρο-Οικονομική Ανάλυση</w:t>
            </w:r>
            <w:r w:rsidR="0084515D">
              <w:rPr>
                <w:lang w:val="en-US"/>
              </w:rPr>
              <w:t>/</w:t>
            </w:r>
            <w:r w:rsidR="0084515D">
              <w:t>Συνδιδασκαλία</w:t>
            </w:r>
          </w:p>
        </w:tc>
        <w:tc>
          <w:tcPr>
            <w:tcW w:w="2356" w:type="dxa"/>
            <w:hideMark/>
          </w:tcPr>
          <w:p w14:paraId="624B3785" w14:textId="77777777" w:rsidR="00F816DA" w:rsidRPr="00F816DA" w:rsidRDefault="00F816DA">
            <w:r w:rsidRPr="00F816DA">
              <w:t>Λοϊζου</w:t>
            </w:r>
          </w:p>
        </w:tc>
        <w:tc>
          <w:tcPr>
            <w:tcW w:w="1408" w:type="dxa"/>
            <w:noWrap/>
            <w:hideMark/>
          </w:tcPr>
          <w:p w14:paraId="7A9DDCB4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1528DB1B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5B6A5C12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1A5B0066" w14:textId="77777777" w:rsidR="00F816DA" w:rsidRPr="00F816DA" w:rsidRDefault="00F816DA" w:rsidP="00F816DA">
            <w:r w:rsidRPr="00F816DA">
              <w:t>Μικρό Αμφιθέατρο</w:t>
            </w:r>
          </w:p>
        </w:tc>
      </w:tr>
      <w:tr w:rsidR="00F816DA" w:rsidRPr="00F816DA" w14:paraId="54A7463D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10D86332" w14:textId="77777777" w:rsidR="00F816DA" w:rsidRPr="00F816DA" w:rsidRDefault="00F816DA" w:rsidP="00F816DA">
            <w:r w:rsidRPr="00F816DA">
              <w:t>3</w:t>
            </w:r>
          </w:p>
        </w:tc>
        <w:tc>
          <w:tcPr>
            <w:tcW w:w="1026" w:type="dxa"/>
            <w:noWrap/>
            <w:hideMark/>
          </w:tcPr>
          <w:p w14:paraId="58622172" w14:textId="77777777" w:rsidR="00F816DA" w:rsidRPr="00F816DA" w:rsidRDefault="00F816DA">
            <w:r w:rsidRPr="00F816DA">
              <w:t>ΔΕΟΣ303</w:t>
            </w:r>
          </w:p>
        </w:tc>
        <w:tc>
          <w:tcPr>
            <w:tcW w:w="4511" w:type="dxa"/>
            <w:hideMark/>
          </w:tcPr>
          <w:p w14:paraId="47A9F9AA" w14:textId="77777777" w:rsidR="00F816DA" w:rsidRPr="00F816DA" w:rsidRDefault="00F816DA">
            <w:r w:rsidRPr="00F816DA">
              <w:t>Δίκαιο και Οικονομία</w:t>
            </w:r>
          </w:p>
        </w:tc>
        <w:tc>
          <w:tcPr>
            <w:tcW w:w="2356" w:type="dxa"/>
            <w:hideMark/>
          </w:tcPr>
          <w:p w14:paraId="5EDBD422" w14:textId="77777777" w:rsidR="00F816DA" w:rsidRPr="00F816DA" w:rsidRDefault="00F816DA">
            <w:r w:rsidRPr="00F816DA">
              <w:t>Πάνου</w:t>
            </w:r>
          </w:p>
        </w:tc>
        <w:tc>
          <w:tcPr>
            <w:tcW w:w="1408" w:type="dxa"/>
            <w:noWrap/>
            <w:hideMark/>
          </w:tcPr>
          <w:p w14:paraId="32661357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1100B52B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703" w:type="dxa"/>
            <w:noWrap/>
            <w:hideMark/>
          </w:tcPr>
          <w:p w14:paraId="6332EDD0" w14:textId="77777777" w:rsidR="00F816DA" w:rsidRPr="00F816DA" w:rsidRDefault="00F816DA" w:rsidP="00F816DA">
            <w:r w:rsidRPr="00F816DA">
              <w:t>18</w:t>
            </w:r>
          </w:p>
        </w:tc>
        <w:tc>
          <w:tcPr>
            <w:tcW w:w="2466" w:type="dxa"/>
            <w:noWrap/>
            <w:hideMark/>
          </w:tcPr>
          <w:p w14:paraId="33DA316F" w14:textId="77777777" w:rsidR="00F816DA" w:rsidRPr="00F816DA" w:rsidRDefault="00F816DA" w:rsidP="00F816DA">
            <w:r w:rsidRPr="00F816DA">
              <w:t>Μικρό Αμφιθέατρο</w:t>
            </w:r>
          </w:p>
        </w:tc>
      </w:tr>
      <w:tr w:rsidR="00F816DA" w:rsidRPr="00F816DA" w14:paraId="64693C3A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69CCDF1D" w14:textId="77777777" w:rsidR="00F816DA" w:rsidRPr="00F816DA" w:rsidRDefault="00F816DA" w:rsidP="00F816DA">
            <w:r w:rsidRPr="00F816DA">
              <w:t>3</w:t>
            </w:r>
          </w:p>
        </w:tc>
        <w:tc>
          <w:tcPr>
            <w:tcW w:w="1026" w:type="dxa"/>
            <w:noWrap/>
            <w:hideMark/>
          </w:tcPr>
          <w:p w14:paraId="73984182" w14:textId="77777777" w:rsidR="00F816DA" w:rsidRPr="00F816DA" w:rsidRDefault="00F816DA">
            <w:r w:rsidRPr="00F816DA">
              <w:t>ΔΕΟΣ304</w:t>
            </w:r>
          </w:p>
        </w:tc>
        <w:tc>
          <w:tcPr>
            <w:tcW w:w="4511" w:type="dxa"/>
            <w:hideMark/>
          </w:tcPr>
          <w:p w14:paraId="33162099" w14:textId="77777777" w:rsidR="00F816DA" w:rsidRPr="00F816DA" w:rsidRDefault="00F816DA">
            <w:r w:rsidRPr="00F816DA">
              <w:t>Ευρωπαϊκή Οικονομική Ολοκλήρωση</w:t>
            </w:r>
          </w:p>
        </w:tc>
        <w:tc>
          <w:tcPr>
            <w:tcW w:w="2356" w:type="dxa"/>
            <w:hideMark/>
          </w:tcPr>
          <w:p w14:paraId="72ED5789" w14:textId="77777777" w:rsidR="00F816DA" w:rsidRPr="00F816DA" w:rsidRDefault="00F816DA">
            <w:r w:rsidRPr="00F816DA">
              <w:t>Σίσκος</w:t>
            </w:r>
          </w:p>
        </w:tc>
        <w:tc>
          <w:tcPr>
            <w:tcW w:w="1408" w:type="dxa"/>
            <w:noWrap/>
            <w:hideMark/>
          </w:tcPr>
          <w:p w14:paraId="16440754" w14:textId="77777777" w:rsidR="00F816DA" w:rsidRPr="00F816DA" w:rsidRDefault="00F816DA" w:rsidP="00F816DA">
            <w:r w:rsidRPr="00F816DA">
              <w:t>Παρασκευή</w:t>
            </w:r>
          </w:p>
        </w:tc>
        <w:tc>
          <w:tcPr>
            <w:tcW w:w="824" w:type="dxa"/>
            <w:noWrap/>
            <w:hideMark/>
          </w:tcPr>
          <w:p w14:paraId="4AD9CC00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2073F577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1B9CAB6D" w14:textId="77777777" w:rsidR="00F816DA" w:rsidRPr="00F816DA" w:rsidRDefault="00F816DA" w:rsidP="00F816DA">
            <w:r w:rsidRPr="00F816DA">
              <w:t>1303</w:t>
            </w:r>
          </w:p>
        </w:tc>
      </w:tr>
      <w:tr w:rsidR="00F816DA" w:rsidRPr="00F816DA" w14:paraId="692015EF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74254F61" w14:textId="77777777" w:rsidR="00F816DA" w:rsidRPr="00F816DA" w:rsidRDefault="00F816DA" w:rsidP="00F816DA">
            <w:r w:rsidRPr="00F816DA">
              <w:t>5</w:t>
            </w:r>
          </w:p>
        </w:tc>
        <w:tc>
          <w:tcPr>
            <w:tcW w:w="1026" w:type="dxa"/>
            <w:noWrap/>
            <w:hideMark/>
          </w:tcPr>
          <w:p w14:paraId="56632284" w14:textId="77777777" w:rsidR="00F816DA" w:rsidRPr="00F816DA" w:rsidRDefault="00F816DA">
            <w:r w:rsidRPr="00F816DA">
              <w:t>ΔΕΟΣ505</w:t>
            </w:r>
          </w:p>
        </w:tc>
        <w:tc>
          <w:tcPr>
            <w:tcW w:w="4511" w:type="dxa"/>
            <w:hideMark/>
          </w:tcPr>
          <w:p w14:paraId="342FF98C" w14:textId="77777777" w:rsidR="00F816DA" w:rsidRPr="00F816DA" w:rsidRDefault="00F816DA">
            <w:r w:rsidRPr="00F816DA">
              <w:t>Διεθνής Επιχειρηματικότητα/ Συνδιδασκαλία</w:t>
            </w:r>
          </w:p>
        </w:tc>
        <w:tc>
          <w:tcPr>
            <w:tcW w:w="2356" w:type="dxa"/>
            <w:hideMark/>
          </w:tcPr>
          <w:p w14:paraId="2F85304D" w14:textId="77777777" w:rsidR="00F816DA" w:rsidRPr="00F816DA" w:rsidRDefault="00F816DA">
            <w:r w:rsidRPr="00F816DA">
              <w:t>Σαμαρά Ε.</w:t>
            </w:r>
          </w:p>
        </w:tc>
        <w:tc>
          <w:tcPr>
            <w:tcW w:w="1408" w:type="dxa"/>
            <w:noWrap/>
            <w:hideMark/>
          </w:tcPr>
          <w:p w14:paraId="239AB58B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0133587C" w14:textId="4653E12F" w:rsidR="00F816DA" w:rsidRPr="00F816DA" w:rsidRDefault="00EE6C6F" w:rsidP="00F816DA">
            <w:r>
              <w:t>12</w:t>
            </w:r>
          </w:p>
        </w:tc>
        <w:tc>
          <w:tcPr>
            <w:tcW w:w="703" w:type="dxa"/>
            <w:noWrap/>
            <w:hideMark/>
          </w:tcPr>
          <w:p w14:paraId="29D64F5C" w14:textId="6BD541AC" w:rsidR="00F816DA" w:rsidRPr="00F816DA" w:rsidRDefault="00F816DA" w:rsidP="00F816DA">
            <w:r w:rsidRPr="00F816DA">
              <w:t>1</w:t>
            </w:r>
            <w:r w:rsidR="00EE6C6F">
              <w:t>5</w:t>
            </w:r>
          </w:p>
        </w:tc>
        <w:tc>
          <w:tcPr>
            <w:tcW w:w="2466" w:type="dxa"/>
            <w:noWrap/>
            <w:hideMark/>
          </w:tcPr>
          <w:p w14:paraId="1DAF4CC0" w14:textId="77777777" w:rsidR="00F816DA" w:rsidRPr="00F816DA" w:rsidRDefault="00F816DA" w:rsidP="00F816DA">
            <w:r w:rsidRPr="00F816DA">
              <w:t>1302</w:t>
            </w:r>
          </w:p>
        </w:tc>
      </w:tr>
      <w:tr w:rsidR="00F816DA" w:rsidRPr="00F816DA" w14:paraId="679B6848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1F93F757" w14:textId="77777777" w:rsidR="00F816DA" w:rsidRPr="00F816DA" w:rsidRDefault="00F816DA" w:rsidP="00F816DA">
            <w:r w:rsidRPr="00F816DA">
              <w:t>5</w:t>
            </w:r>
          </w:p>
        </w:tc>
        <w:tc>
          <w:tcPr>
            <w:tcW w:w="1026" w:type="dxa"/>
            <w:noWrap/>
            <w:hideMark/>
          </w:tcPr>
          <w:p w14:paraId="0A847FBA" w14:textId="77777777" w:rsidR="00F816DA" w:rsidRPr="00F816DA" w:rsidRDefault="00F816DA">
            <w:r w:rsidRPr="00F816DA">
              <w:t>ΔΕΟΣ503</w:t>
            </w:r>
          </w:p>
        </w:tc>
        <w:tc>
          <w:tcPr>
            <w:tcW w:w="4511" w:type="dxa"/>
            <w:hideMark/>
          </w:tcPr>
          <w:p w14:paraId="1824C21D" w14:textId="77777777" w:rsidR="00F816DA" w:rsidRPr="00F816DA" w:rsidRDefault="00F816DA">
            <w:r w:rsidRPr="00F816DA">
              <w:t>Διαφήμιση (με έμφαση στην ισότητα των φύλλων)</w:t>
            </w:r>
          </w:p>
        </w:tc>
        <w:tc>
          <w:tcPr>
            <w:tcW w:w="2356" w:type="dxa"/>
            <w:hideMark/>
          </w:tcPr>
          <w:p w14:paraId="55378735" w14:textId="24AE98F7" w:rsidR="00F816DA" w:rsidRPr="00F816DA" w:rsidRDefault="0084515D">
            <w:r>
              <w:t>Μπρώνη/</w:t>
            </w:r>
            <w:r w:rsidRPr="000467DB">
              <w:t xml:space="preserve"> Υποψ. Διδ.</w:t>
            </w:r>
          </w:p>
        </w:tc>
        <w:tc>
          <w:tcPr>
            <w:tcW w:w="1408" w:type="dxa"/>
            <w:noWrap/>
            <w:hideMark/>
          </w:tcPr>
          <w:p w14:paraId="4E4AF0B1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2C009A7B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703" w:type="dxa"/>
            <w:noWrap/>
            <w:hideMark/>
          </w:tcPr>
          <w:p w14:paraId="2E3334E8" w14:textId="77777777" w:rsidR="00F816DA" w:rsidRPr="00F816DA" w:rsidRDefault="00F816DA" w:rsidP="00F816DA">
            <w:r w:rsidRPr="00F816DA">
              <w:t>18</w:t>
            </w:r>
          </w:p>
        </w:tc>
        <w:tc>
          <w:tcPr>
            <w:tcW w:w="2466" w:type="dxa"/>
            <w:noWrap/>
            <w:hideMark/>
          </w:tcPr>
          <w:p w14:paraId="7D81620C" w14:textId="77777777" w:rsidR="00F816DA" w:rsidRPr="00F816DA" w:rsidRDefault="00F816DA" w:rsidP="00F816DA">
            <w:r w:rsidRPr="00F816DA">
              <w:t>3204</w:t>
            </w:r>
          </w:p>
        </w:tc>
      </w:tr>
      <w:tr w:rsidR="00F816DA" w:rsidRPr="00F816DA" w14:paraId="07307B5E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2759A72A" w14:textId="77777777" w:rsidR="00F816DA" w:rsidRPr="00F816DA" w:rsidRDefault="00F816DA" w:rsidP="00F816DA">
            <w:r w:rsidRPr="00F816DA">
              <w:t>5</w:t>
            </w:r>
          </w:p>
        </w:tc>
        <w:tc>
          <w:tcPr>
            <w:tcW w:w="1026" w:type="dxa"/>
            <w:noWrap/>
            <w:hideMark/>
          </w:tcPr>
          <w:p w14:paraId="356EC4DC" w14:textId="77777777" w:rsidR="00F816DA" w:rsidRPr="00F816DA" w:rsidRDefault="00F816DA">
            <w:r w:rsidRPr="00F816DA">
              <w:t>ΔΕΟΣ504</w:t>
            </w:r>
          </w:p>
        </w:tc>
        <w:tc>
          <w:tcPr>
            <w:tcW w:w="4511" w:type="dxa"/>
            <w:hideMark/>
          </w:tcPr>
          <w:p w14:paraId="7582F426" w14:textId="77777777" w:rsidR="00F816DA" w:rsidRPr="00F816DA" w:rsidRDefault="00F816DA">
            <w:r w:rsidRPr="00F816DA">
              <w:t xml:space="preserve">Ανάλυση Χρηματοοικονομικών Καταστάσεων </w:t>
            </w:r>
          </w:p>
        </w:tc>
        <w:tc>
          <w:tcPr>
            <w:tcW w:w="2356" w:type="dxa"/>
            <w:hideMark/>
          </w:tcPr>
          <w:p w14:paraId="3BDD59E7" w14:textId="77777777" w:rsidR="00F816DA" w:rsidRPr="00F816DA" w:rsidRDefault="00F816DA">
            <w:r w:rsidRPr="00F816DA">
              <w:t xml:space="preserve">Γκίνογλου </w:t>
            </w:r>
          </w:p>
        </w:tc>
        <w:tc>
          <w:tcPr>
            <w:tcW w:w="1408" w:type="dxa"/>
            <w:noWrap/>
            <w:hideMark/>
          </w:tcPr>
          <w:p w14:paraId="35CED5C0" w14:textId="77777777" w:rsidR="00F816DA" w:rsidRPr="00F816DA" w:rsidRDefault="00F816DA" w:rsidP="00F816DA">
            <w:r w:rsidRPr="00F816DA">
              <w:t>Τετάρτη</w:t>
            </w:r>
          </w:p>
        </w:tc>
        <w:tc>
          <w:tcPr>
            <w:tcW w:w="824" w:type="dxa"/>
            <w:noWrap/>
            <w:hideMark/>
          </w:tcPr>
          <w:p w14:paraId="5AEAF0A1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021E2E14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5ADA63B8" w14:textId="77777777" w:rsidR="00F816DA" w:rsidRPr="00F816DA" w:rsidRDefault="00F816DA" w:rsidP="00F816DA">
            <w:r w:rsidRPr="00F816DA">
              <w:t>Μεγάλο Αμφιθέατρο</w:t>
            </w:r>
          </w:p>
        </w:tc>
      </w:tr>
      <w:tr w:rsidR="00F816DA" w:rsidRPr="00F816DA" w14:paraId="7BC7E451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21593206" w14:textId="77777777" w:rsidR="00F816DA" w:rsidRPr="00F816DA" w:rsidRDefault="00F816DA" w:rsidP="00F816DA">
            <w:r w:rsidRPr="00F816DA">
              <w:t>5</w:t>
            </w:r>
          </w:p>
        </w:tc>
        <w:tc>
          <w:tcPr>
            <w:tcW w:w="1026" w:type="dxa"/>
            <w:noWrap/>
            <w:hideMark/>
          </w:tcPr>
          <w:p w14:paraId="75E0E286" w14:textId="77777777" w:rsidR="00F816DA" w:rsidRPr="00F816DA" w:rsidRDefault="00F816DA">
            <w:r w:rsidRPr="00F816DA">
              <w:t>ΔΕΟΣ501</w:t>
            </w:r>
          </w:p>
        </w:tc>
        <w:tc>
          <w:tcPr>
            <w:tcW w:w="4511" w:type="dxa"/>
            <w:hideMark/>
          </w:tcPr>
          <w:p w14:paraId="4F5F206C" w14:textId="77777777" w:rsidR="00F816DA" w:rsidRPr="00F816DA" w:rsidRDefault="00F816DA">
            <w:r w:rsidRPr="00F816DA">
              <w:t>Διεθνείς Οικονομικοί Οργανισμοί</w:t>
            </w:r>
          </w:p>
        </w:tc>
        <w:tc>
          <w:tcPr>
            <w:tcW w:w="2356" w:type="dxa"/>
            <w:hideMark/>
          </w:tcPr>
          <w:p w14:paraId="0F6B9EE3" w14:textId="4F137DE5" w:rsidR="00F816DA" w:rsidRPr="00F816DA" w:rsidRDefault="0084515D">
            <w:r>
              <w:t>Βελέντζας/</w:t>
            </w:r>
            <w:r w:rsidRPr="000467DB">
              <w:t xml:space="preserve"> Υποψ. Διδ.</w:t>
            </w:r>
          </w:p>
        </w:tc>
        <w:tc>
          <w:tcPr>
            <w:tcW w:w="1408" w:type="dxa"/>
            <w:noWrap/>
            <w:hideMark/>
          </w:tcPr>
          <w:p w14:paraId="2EBB212A" w14:textId="77777777" w:rsidR="00F816DA" w:rsidRPr="00F816DA" w:rsidRDefault="00F816DA" w:rsidP="00F816DA">
            <w:r w:rsidRPr="00F816DA">
              <w:t>Τετάρτη</w:t>
            </w:r>
          </w:p>
        </w:tc>
        <w:tc>
          <w:tcPr>
            <w:tcW w:w="824" w:type="dxa"/>
            <w:noWrap/>
            <w:hideMark/>
          </w:tcPr>
          <w:p w14:paraId="5BF412A9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703" w:type="dxa"/>
            <w:noWrap/>
            <w:hideMark/>
          </w:tcPr>
          <w:p w14:paraId="3D7CC565" w14:textId="77777777" w:rsidR="00F816DA" w:rsidRPr="00F816DA" w:rsidRDefault="00F816DA" w:rsidP="00F816DA">
            <w:r w:rsidRPr="00F816DA">
              <w:t>18</w:t>
            </w:r>
          </w:p>
        </w:tc>
        <w:tc>
          <w:tcPr>
            <w:tcW w:w="2466" w:type="dxa"/>
            <w:noWrap/>
            <w:hideMark/>
          </w:tcPr>
          <w:p w14:paraId="76AD9206" w14:textId="77777777" w:rsidR="00F816DA" w:rsidRPr="00F816DA" w:rsidRDefault="00F816DA" w:rsidP="00F816DA">
            <w:r w:rsidRPr="00F816DA">
              <w:t>3204</w:t>
            </w:r>
          </w:p>
        </w:tc>
      </w:tr>
      <w:tr w:rsidR="00F816DA" w:rsidRPr="00F816DA" w14:paraId="3431B0B3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0B23CB3E" w14:textId="77777777" w:rsidR="00F816DA" w:rsidRPr="00F816DA" w:rsidRDefault="00F816DA" w:rsidP="00F816DA">
            <w:r w:rsidRPr="00F816DA">
              <w:t>5</w:t>
            </w:r>
          </w:p>
        </w:tc>
        <w:tc>
          <w:tcPr>
            <w:tcW w:w="1026" w:type="dxa"/>
            <w:noWrap/>
            <w:hideMark/>
          </w:tcPr>
          <w:p w14:paraId="7738C085" w14:textId="77777777" w:rsidR="00F816DA" w:rsidRPr="00F816DA" w:rsidRDefault="00F816DA">
            <w:r w:rsidRPr="00F816DA">
              <w:t>ΔΕΟΣ506</w:t>
            </w:r>
          </w:p>
        </w:tc>
        <w:tc>
          <w:tcPr>
            <w:tcW w:w="4511" w:type="dxa"/>
            <w:hideMark/>
          </w:tcPr>
          <w:p w14:paraId="573E9498" w14:textId="77777777" w:rsidR="00F816DA" w:rsidRPr="00F816DA" w:rsidRDefault="00F816DA">
            <w:r w:rsidRPr="00F816DA">
              <w:t>Ενωσιακή και Ελληνική Νομοθεσία Εταιριών</w:t>
            </w:r>
          </w:p>
        </w:tc>
        <w:tc>
          <w:tcPr>
            <w:tcW w:w="2356" w:type="dxa"/>
            <w:hideMark/>
          </w:tcPr>
          <w:p w14:paraId="16D762D0" w14:textId="77777777" w:rsidR="00F816DA" w:rsidRPr="00F816DA" w:rsidRDefault="00F816DA">
            <w:r w:rsidRPr="00F816DA">
              <w:t>Σκαλίδη</w:t>
            </w:r>
          </w:p>
        </w:tc>
        <w:tc>
          <w:tcPr>
            <w:tcW w:w="1408" w:type="dxa"/>
            <w:noWrap/>
            <w:hideMark/>
          </w:tcPr>
          <w:p w14:paraId="5FF68600" w14:textId="77777777" w:rsidR="00F816DA" w:rsidRPr="00F816DA" w:rsidRDefault="00F816DA" w:rsidP="00F816DA">
            <w:r w:rsidRPr="00F816DA">
              <w:t>Πέμπτη</w:t>
            </w:r>
          </w:p>
        </w:tc>
        <w:tc>
          <w:tcPr>
            <w:tcW w:w="824" w:type="dxa"/>
            <w:noWrap/>
            <w:hideMark/>
          </w:tcPr>
          <w:p w14:paraId="0F7F8FEF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2BC186D0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3A5D9BE0" w14:textId="77777777" w:rsidR="00F816DA" w:rsidRPr="00F816DA" w:rsidRDefault="00F816DA" w:rsidP="00F816DA">
            <w:r w:rsidRPr="00F816DA">
              <w:t>3204</w:t>
            </w:r>
          </w:p>
        </w:tc>
      </w:tr>
      <w:tr w:rsidR="00F816DA" w:rsidRPr="00F816DA" w14:paraId="04B9E9D6" w14:textId="77777777" w:rsidTr="0084515D">
        <w:trPr>
          <w:trHeight w:val="300"/>
        </w:trPr>
        <w:tc>
          <w:tcPr>
            <w:tcW w:w="718" w:type="dxa"/>
            <w:noWrap/>
            <w:hideMark/>
          </w:tcPr>
          <w:p w14:paraId="5474D4F1" w14:textId="77777777" w:rsidR="00F816DA" w:rsidRPr="00F816DA" w:rsidRDefault="00F816DA" w:rsidP="00F816DA">
            <w:r w:rsidRPr="00F816DA">
              <w:t>5</w:t>
            </w:r>
          </w:p>
        </w:tc>
        <w:tc>
          <w:tcPr>
            <w:tcW w:w="1026" w:type="dxa"/>
            <w:noWrap/>
            <w:hideMark/>
          </w:tcPr>
          <w:p w14:paraId="211A0D13" w14:textId="77777777" w:rsidR="00F816DA" w:rsidRPr="00F816DA" w:rsidRDefault="00F816DA">
            <w:r w:rsidRPr="00F816DA">
              <w:t>ΔΕΟΣ502</w:t>
            </w:r>
          </w:p>
        </w:tc>
        <w:tc>
          <w:tcPr>
            <w:tcW w:w="4511" w:type="dxa"/>
            <w:hideMark/>
          </w:tcPr>
          <w:p w14:paraId="7F745E7A" w14:textId="77777777" w:rsidR="00F816DA" w:rsidRPr="00F816DA" w:rsidRDefault="00F816DA">
            <w:r w:rsidRPr="00F816DA">
              <w:t>Ενωσιακό Δίκαιο</w:t>
            </w:r>
          </w:p>
        </w:tc>
        <w:tc>
          <w:tcPr>
            <w:tcW w:w="2356" w:type="dxa"/>
            <w:hideMark/>
          </w:tcPr>
          <w:p w14:paraId="2E596096" w14:textId="77777777" w:rsidR="00F816DA" w:rsidRPr="00F816DA" w:rsidRDefault="00F816DA">
            <w:r w:rsidRPr="00F816DA">
              <w:t>Πάνου</w:t>
            </w:r>
          </w:p>
        </w:tc>
        <w:tc>
          <w:tcPr>
            <w:tcW w:w="1408" w:type="dxa"/>
            <w:noWrap/>
            <w:hideMark/>
          </w:tcPr>
          <w:p w14:paraId="35DB347B" w14:textId="77777777" w:rsidR="00F816DA" w:rsidRPr="00F816DA" w:rsidRDefault="00F816DA" w:rsidP="00F816DA">
            <w:r w:rsidRPr="00F816DA">
              <w:t>Πέμπτη</w:t>
            </w:r>
          </w:p>
        </w:tc>
        <w:tc>
          <w:tcPr>
            <w:tcW w:w="824" w:type="dxa"/>
            <w:noWrap/>
            <w:hideMark/>
          </w:tcPr>
          <w:p w14:paraId="3579324B" w14:textId="50DB4EB2" w:rsidR="00F816DA" w:rsidRPr="00F816DA" w:rsidRDefault="006D2871" w:rsidP="00F816DA">
            <w:r>
              <w:t>12</w:t>
            </w:r>
          </w:p>
        </w:tc>
        <w:tc>
          <w:tcPr>
            <w:tcW w:w="703" w:type="dxa"/>
            <w:noWrap/>
            <w:hideMark/>
          </w:tcPr>
          <w:p w14:paraId="058B3866" w14:textId="6457AE9A" w:rsidR="00F816DA" w:rsidRPr="00F816DA" w:rsidRDefault="006D2871" w:rsidP="00F816DA">
            <w:r>
              <w:t>15</w:t>
            </w:r>
          </w:p>
        </w:tc>
        <w:tc>
          <w:tcPr>
            <w:tcW w:w="2466" w:type="dxa"/>
            <w:noWrap/>
            <w:hideMark/>
          </w:tcPr>
          <w:p w14:paraId="48FF49AA" w14:textId="354326F8" w:rsidR="00F816DA" w:rsidRPr="005F28B5" w:rsidRDefault="001678CC" w:rsidP="00F816DA">
            <w:pPr>
              <w:rPr>
                <w:lang w:val="en-US"/>
              </w:rPr>
            </w:pPr>
            <w:r>
              <w:t>130</w:t>
            </w:r>
            <w:r w:rsidR="005F28B5">
              <w:rPr>
                <w:lang w:val="en-US"/>
              </w:rPr>
              <w:t>3</w:t>
            </w:r>
          </w:p>
        </w:tc>
      </w:tr>
      <w:tr w:rsidR="0084515D" w:rsidRPr="00F816DA" w14:paraId="010C6D6C" w14:textId="77777777" w:rsidTr="0084515D">
        <w:trPr>
          <w:trHeight w:val="600"/>
        </w:trPr>
        <w:tc>
          <w:tcPr>
            <w:tcW w:w="718" w:type="dxa"/>
            <w:noWrap/>
          </w:tcPr>
          <w:p w14:paraId="47532544" w14:textId="487B70E4" w:rsidR="0084515D" w:rsidRPr="00F816DA" w:rsidRDefault="0084515D" w:rsidP="0084515D">
            <w:r w:rsidRPr="00E537A3">
              <w:lastRenderedPageBreak/>
              <w:t>7</w:t>
            </w:r>
          </w:p>
        </w:tc>
        <w:tc>
          <w:tcPr>
            <w:tcW w:w="1026" w:type="dxa"/>
            <w:noWrap/>
          </w:tcPr>
          <w:p w14:paraId="5BC96F41" w14:textId="42A6B26B" w:rsidR="0084515D" w:rsidRPr="00F816DA" w:rsidRDefault="0084515D" w:rsidP="0084515D">
            <w:r w:rsidRPr="00E537A3">
              <w:t>ΔΕΟΣ703</w:t>
            </w:r>
          </w:p>
        </w:tc>
        <w:tc>
          <w:tcPr>
            <w:tcW w:w="4511" w:type="dxa"/>
          </w:tcPr>
          <w:p w14:paraId="59BDEA60" w14:textId="101799AD" w:rsidR="0084515D" w:rsidRPr="00F816DA" w:rsidRDefault="0084515D" w:rsidP="0084515D">
            <w:r w:rsidRPr="00E537A3">
              <w:t>Μηχανογραφημένη Λογιστική - εξαγορές ενοποίηση χρημ/κων</w:t>
            </w:r>
          </w:p>
        </w:tc>
        <w:tc>
          <w:tcPr>
            <w:tcW w:w="2356" w:type="dxa"/>
          </w:tcPr>
          <w:p w14:paraId="65D555F1" w14:textId="746F3D6A" w:rsidR="0084515D" w:rsidRPr="00F816DA" w:rsidRDefault="0084515D" w:rsidP="0084515D">
            <w:r w:rsidRPr="00E537A3">
              <w:t>Γκίνογλου</w:t>
            </w:r>
          </w:p>
        </w:tc>
        <w:tc>
          <w:tcPr>
            <w:tcW w:w="1408" w:type="dxa"/>
            <w:noWrap/>
          </w:tcPr>
          <w:p w14:paraId="444EDC10" w14:textId="6A93F4DB" w:rsidR="0084515D" w:rsidRPr="00F816DA" w:rsidRDefault="0084515D" w:rsidP="0084515D">
            <w:r w:rsidRPr="00E537A3">
              <w:t>Τρίτη</w:t>
            </w:r>
          </w:p>
        </w:tc>
        <w:tc>
          <w:tcPr>
            <w:tcW w:w="824" w:type="dxa"/>
            <w:noWrap/>
          </w:tcPr>
          <w:p w14:paraId="205D1FAA" w14:textId="49255E62" w:rsidR="0084515D" w:rsidRPr="00F816DA" w:rsidRDefault="0084515D" w:rsidP="0084515D">
            <w:r w:rsidRPr="00E537A3">
              <w:t>9</w:t>
            </w:r>
          </w:p>
        </w:tc>
        <w:tc>
          <w:tcPr>
            <w:tcW w:w="703" w:type="dxa"/>
            <w:noWrap/>
          </w:tcPr>
          <w:p w14:paraId="2F948C09" w14:textId="39A2B3DD" w:rsidR="0084515D" w:rsidRPr="00F816DA" w:rsidRDefault="0084515D" w:rsidP="0084515D">
            <w:r w:rsidRPr="00E537A3">
              <w:t>12</w:t>
            </w:r>
          </w:p>
        </w:tc>
        <w:tc>
          <w:tcPr>
            <w:tcW w:w="2466" w:type="dxa"/>
            <w:noWrap/>
          </w:tcPr>
          <w:p w14:paraId="70CCEF7C" w14:textId="31DAEC18" w:rsidR="0084515D" w:rsidRPr="00F816DA" w:rsidRDefault="0084515D" w:rsidP="0084515D">
            <w:r w:rsidRPr="00E537A3">
              <w:t>1307</w:t>
            </w:r>
          </w:p>
        </w:tc>
      </w:tr>
      <w:tr w:rsidR="00F816DA" w:rsidRPr="00F816DA" w14:paraId="3AD66FD2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6B12B4DA" w14:textId="77777777" w:rsidR="00F816DA" w:rsidRPr="00F816DA" w:rsidRDefault="00F816DA" w:rsidP="00F816DA">
            <w:r w:rsidRPr="00F816DA">
              <w:t>7</w:t>
            </w:r>
          </w:p>
        </w:tc>
        <w:tc>
          <w:tcPr>
            <w:tcW w:w="1026" w:type="dxa"/>
            <w:noWrap/>
            <w:hideMark/>
          </w:tcPr>
          <w:p w14:paraId="47B10D4D" w14:textId="0D46D58B" w:rsidR="00F816DA" w:rsidRPr="009744C0" w:rsidRDefault="00F816DA">
            <w:pPr>
              <w:rPr>
                <w:lang w:val="en-US"/>
              </w:rPr>
            </w:pPr>
            <w:r w:rsidRPr="00F816DA">
              <w:t>ΔΕΟΣ70</w:t>
            </w:r>
            <w:r w:rsidR="009744C0">
              <w:rPr>
                <w:lang w:val="en-US"/>
              </w:rPr>
              <w:t>6</w:t>
            </w:r>
          </w:p>
        </w:tc>
        <w:tc>
          <w:tcPr>
            <w:tcW w:w="4511" w:type="dxa"/>
            <w:hideMark/>
          </w:tcPr>
          <w:p w14:paraId="6E58116C" w14:textId="77777777" w:rsidR="00F816DA" w:rsidRPr="00F816DA" w:rsidRDefault="00F816DA">
            <w:r w:rsidRPr="00F816DA">
              <w:t>Μεθοδολογία Έρευνας με Ποσοτικές Μεθόδους</w:t>
            </w:r>
          </w:p>
        </w:tc>
        <w:tc>
          <w:tcPr>
            <w:tcW w:w="2356" w:type="dxa"/>
            <w:hideMark/>
          </w:tcPr>
          <w:p w14:paraId="43A13CE4" w14:textId="77777777" w:rsidR="00F816DA" w:rsidRPr="00F816DA" w:rsidRDefault="00F816DA">
            <w:r w:rsidRPr="00F816DA">
              <w:t>Τσακιρίδου</w:t>
            </w:r>
          </w:p>
        </w:tc>
        <w:tc>
          <w:tcPr>
            <w:tcW w:w="1408" w:type="dxa"/>
            <w:noWrap/>
            <w:hideMark/>
          </w:tcPr>
          <w:p w14:paraId="1BA9DCF5" w14:textId="77777777" w:rsidR="00F816DA" w:rsidRPr="00F816DA" w:rsidRDefault="00F816DA" w:rsidP="00F816DA">
            <w:r w:rsidRPr="00F816DA">
              <w:t>Τρίτη</w:t>
            </w:r>
          </w:p>
        </w:tc>
        <w:tc>
          <w:tcPr>
            <w:tcW w:w="824" w:type="dxa"/>
            <w:noWrap/>
            <w:hideMark/>
          </w:tcPr>
          <w:p w14:paraId="5E8E6C95" w14:textId="1DA8F285" w:rsidR="00F816DA" w:rsidRPr="00F816DA" w:rsidRDefault="00F816DA" w:rsidP="00F816DA">
            <w:r w:rsidRPr="00F816DA">
              <w:t>1</w:t>
            </w:r>
            <w:r w:rsidR="00957EB2">
              <w:t>5</w:t>
            </w:r>
          </w:p>
        </w:tc>
        <w:tc>
          <w:tcPr>
            <w:tcW w:w="703" w:type="dxa"/>
            <w:noWrap/>
            <w:hideMark/>
          </w:tcPr>
          <w:p w14:paraId="18E87835" w14:textId="61443085" w:rsidR="00F816DA" w:rsidRPr="00F816DA" w:rsidRDefault="00F816DA" w:rsidP="00F816DA">
            <w:r w:rsidRPr="00F816DA">
              <w:t>1</w:t>
            </w:r>
            <w:r w:rsidR="00957EB2">
              <w:t>8</w:t>
            </w:r>
          </w:p>
        </w:tc>
        <w:tc>
          <w:tcPr>
            <w:tcW w:w="2466" w:type="dxa"/>
            <w:noWrap/>
            <w:hideMark/>
          </w:tcPr>
          <w:p w14:paraId="29584832" w14:textId="77777777" w:rsidR="00F816DA" w:rsidRPr="00F816DA" w:rsidRDefault="00F816DA" w:rsidP="00F816DA">
            <w:r w:rsidRPr="00F816DA">
              <w:t>Μεγάλο Αμφιθέατρο</w:t>
            </w:r>
          </w:p>
        </w:tc>
      </w:tr>
      <w:tr w:rsidR="00F816DA" w:rsidRPr="00F816DA" w14:paraId="61A6B6EC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7FA696C5" w14:textId="77777777" w:rsidR="00F816DA" w:rsidRPr="00F816DA" w:rsidRDefault="00F816DA" w:rsidP="00F816DA">
            <w:r w:rsidRPr="00F816DA">
              <w:t>7</w:t>
            </w:r>
          </w:p>
        </w:tc>
        <w:tc>
          <w:tcPr>
            <w:tcW w:w="1026" w:type="dxa"/>
            <w:noWrap/>
            <w:hideMark/>
          </w:tcPr>
          <w:p w14:paraId="34F30FD5" w14:textId="77777777" w:rsidR="00F816DA" w:rsidRPr="00F816DA" w:rsidRDefault="00F816DA">
            <w:r w:rsidRPr="00F816DA">
              <w:t>ΔΕΟΣ702</w:t>
            </w:r>
          </w:p>
        </w:tc>
        <w:tc>
          <w:tcPr>
            <w:tcW w:w="4511" w:type="dxa"/>
            <w:hideMark/>
          </w:tcPr>
          <w:p w14:paraId="6BB3396A" w14:textId="77777777" w:rsidR="00F816DA" w:rsidRPr="00F816DA" w:rsidRDefault="00F816DA">
            <w:r w:rsidRPr="00F816DA">
              <w:t>Ενωσιακή Φορολογική και Τελωνειακή Νομοθεσία</w:t>
            </w:r>
          </w:p>
        </w:tc>
        <w:tc>
          <w:tcPr>
            <w:tcW w:w="2356" w:type="dxa"/>
            <w:hideMark/>
          </w:tcPr>
          <w:p w14:paraId="55AE8BF2" w14:textId="77777777" w:rsidR="00F816DA" w:rsidRPr="00F816DA" w:rsidRDefault="00F816DA">
            <w:r w:rsidRPr="00F816DA">
              <w:t>έκτακτος</w:t>
            </w:r>
          </w:p>
        </w:tc>
        <w:tc>
          <w:tcPr>
            <w:tcW w:w="1408" w:type="dxa"/>
            <w:noWrap/>
            <w:hideMark/>
          </w:tcPr>
          <w:p w14:paraId="243BA73F" w14:textId="77777777" w:rsidR="00F816DA" w:rsidRPr="00F816DA" w:rsidRDefault="00F816DA" w:rsidP="00F816DA">
            <w:r w:rsidRPr="00F816DA">
              <w:t>Τετάρτη</w:t>
            </w:r>
          </w:p>
        </w:tc>
        <w:tc>
          <w:tcPr>
            <w:tcW w:w="824" w:type="dxa"/>
            <w:noWrap/>
            <w:hideMark/>
          </w:tcPr>
          <w:p w14:paraId="1F8BD7AF" w14:textId="77777777" w:rsidR="00F816DA" w:rsidRPr="00F816DA" w:rsidRDefault="00F816DA" w:rsidP="00F816DA">
            <w:r w:rsidRPr="00F816DA">
              <w:t>9</w:t>
            </w:r>
          </w:p>
        </w:tc>
        <w:tc>
          <w:tcPr>
            <w:tcW w:w="703" w:type="dxa"/>
            <w:noWrap/>
            <w:hideMark/>
          </w:tcPr>
          <w:p w14:paraId="52DE061A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2466" w:type="dxa"/>
            <w:noWrap/>
            <w:hideMark/>
          </w:tcPr>
          <w:p w14:paraId="2A9CEFC2" w14:textId="77777777" w:rsidR="00F816DA" w:rsidRPr="00F816DA" w:rsidRDefault="00F816DA" w:rsidP="00F816DA">
            <w:r w:rsidRPr="00F816DA">
              <w:t>1307</w:t>
            </w:r>
          </w:p>
        </w:tc>
      </w:tr>
      <w:tr w:rsidR="00F816DA" w:rsidRPr="00F816DA" w14:paraId="0A42B560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30A03CB8" w14:textId="77777777" w:rsidR="00F816DA" w:rsidRPr="00F816DA" w:rsidRDefault="00F816DA" w:rsidP="00F816DA">
            <w:r w:rsidRPr="00F816DA">
              <w:t>7</w:t>
            </w:r>
          </w:p>
        </w:tc>
        <w:tc>
          <w:tcPr>
            <w:tcW w:w="1026" w:type="dxa"/>
            <w:noWrap/>
            <w:hideMark/>
          </w:tcPr>
          <w:p w14:paraId="0E46297A" w14:textId="77777777" w:rsidR="00F816DA" w:rsidRPr="00F816DA" w:rsidRDefault="00F816DA">
            <w:r w:rsidRPr="00F816DA">
              <w:t>ΔΕΟΣ707</w:t>
            </w:r>
          </w:p>
        </w:tc>
        <w:tc>
          <w:tcPr>
            <w:tcW w:w="4511" w:type="dxa"/>
            <w:hideMark/>
          </w:tcPr>
          <w:p w14:paraId="34B1DD80" w14:textId="77777777" w:rsidR="00F816DA" w:rsidRPr="00F816DA" w:rsidRDefault="00F816DA">
            <w:r w:rsidRPr="00F816DA">
              <w:t>Επιχειρησιακή Επικοινωνία και Εταιρική Διακυβέρνηση</w:t>
            </w:r>
          </w:p>
        </w:tc>
        <w:tc>
          <w:tcPr>
            <w:tcW w:w="2356" w:type="dxa"/>
            <w:hideMark/>
          </w:tcPr>
          <w:p w14:paraId="268B4979" w14:textId="7BBDA0B2" w:rsidR="00F816DA" w:rsidRPr="00F816DA" w:rsidRDefault="0084515D">
            <w:r>
              <w:t>Βελέντζας/</w:t>
            </w:r>
            <w:r w:rsidRPr="000467DB">
              <w:t xml:space="preserve"> Υποψ. Διδ.</w:t>
            </w:r>
          </w:p>
        </w:tc>
        <w:tc>
          <w:tcPr>
            <w:tcW w:w="1408" w:type="dxa"/>
            <w:noWrap/>
            <w:hideMark/>
          </w:tcPr>
          <w:p w14:paraId="488E75DB" w14:textId="77777777" w:rsidR="00F816DA" w:rsidRPr="00F816DA" w:rsidRDefault="00F816DA" w:rsidP="00F816DA">
            <w:r w:rsidRPr="00F816DA">
              <w:t>Τετάρτη</w:t>
            </w:r>
          </w:p>
        </w:tc>
        <w:tc>
          <w:tcPr>
            <w:tcW w:w="824" w:type="dxa"/>
            <w:noWrap/>
            <w:hideMark/>
          </w:tcPr>
          <w:p w14:paraId="1C4C36AA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32D9E503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6C3361FA" w14:textId="77777777" w:rsidR="00F816DA" w:rsidRPr="00F816DA" w:rsidRDefault="00F816DA" w:rsidP="00F816DA">
            <w:r w:rsidRPr="00F816DA">
              <w:t>3204</w:t>
            </w:r>
          </w:p>
        </w:tc>
      </w:tr>
      <w:tr w:rsidR="00F816DA" w:rsidRPr="00F816DA" w14:paraId="06B567B4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528CA57D" w14:textId="77777777" w:rsidR="00F816DA" w:rsidRPr="00F816DA" w:rsidRDefault="00F816DA" w:rsidP="00F816DA">
            <w:r w:rsidRPr="00F816DA">
              <w:t>7</w:t>
            </w:r>
          </w:p>
        </w:tc>
        <w:tc>
          <w:tcPr>
            <w:tcW w:w="1026" w:type="dxa"/>
            <w:noWrap/>
            <w:hideMark/>
          </w:tcPr>
          <w:p w14:paraId="78B57D41" w14:textId="77777777" w:rsidR="00F816DA" w:rsidRPr="00F816DA" w:rsidRDefault="00F816DA">
            <w:r w:rsidRPr="00F816DA">
              <w:t>ΔΕΟΣ704</w:t>
            </w:r>
          </w:p>
        </w:tc>
        <w:tc>
          <w:tcPr>
            <w:tcW w:w="4511" w:type="dxa"/>
            <w:hideMark/>
          </w:tcPr>
          <w:p w14:paraId="65932670" w14:textId="77777777" w:rsidR="00F816DA" w:rsidRPr="00F816DA" w:rsidRDefault="00F816DA">
            <w:r w:rsidRPr="00F816DA">
              <w:t>Διεθνές Project Management και επενδύσεις</w:t>
            </w:r>
          </w:p>
        </w:tc>
        <w:tc>
          <w:tcPr>
            <w:tcW w:w="2356" w:type="dxa"/>
            <w:hideMark/>
          </w:tcPr>
          <w:p w14:paraId="59369265" w14:textId="31F42D0D" w:rsidR="00F816DA" w:rsidRPr="00F816DA" w:rsidRDefault="0084515D">
            <w:r>
              <w:t>Μπρώνη/</w:t>
            </w:r>
            <w:r w:rsidRPr="000467DB">
              <w:t xml:space="preserve"> Υποψ. Διδ.</w:t>
            </w:r>
          </w:p>
        </w:tc>
        <w:tc>
          <w:tcPr>
            <w:tcW w:w="1408" w:type="dxa"/>
            <w:noWrap/>
            <w:hideMark/>
          </w:tcPr>
          <w:p w14:paraId="1D9B0243" w14:textId="77777777" w:rsidR="00F816DA" w:rsidRPr="00F816DA" w:rsidRDefault="00F816DA" w:rsidP="00F816DA">
            <w:r w:rsidRPr="00F816DA">
              <w:t>Τετάρτη</w:t>
            </w:r>
          </w:p>
        </w:tc>
        <w:tc>
          <w:tcPr>
            <w:tcW w:w="824" w:type="dxa"/>
            <w:noWrap/>
            <w:hideMark/>
          </w:tcPr>
          <w:p w14:paraId="5EB28873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703" w:type="dxa"/>
            <w:noWrap/>
            <w:hideMark/>
          </w:tcPr>
          <w:p w14:paraId="022981E4" w14:textId="77777777" w:rsidR="00F816DA" w:rsidRPr="00F816DA" w:rsidRDefault="00F816DA" w:rsidP="00F816DA">
            <w:r w:rsidRPr="00F816DA">
              <w:t>18</w:t>
            </w:r>
          </w:p>
        </w:tc>
        <w:tc>
          <w:tcPr>
            <w:tcW w:w="2466" w:type="dxa"/>
            <w:noWrap/>
            <w:hideMark/>
          </w:tcPr>
          <w:p w14:paraId="0D68C0B4" w14:textId="31A24482" w:rsidR="00F816DA" w:rsidRPr="00F816DA" w:rsidRDefault="000019B5" w:rsidP="00F816DA">
            <w:r>
              <w:t>1303</w:t>
            </w:r>
          </w:p>
        </w:tc>
      </w:tr>
      <w:tr w:rsidR="0084515D" w:rsidRPr="00F816DA" w14:paraId="6562D3EB" w14:textId="77777777" w:rsidTr="0084515D">
        <w:trPr>
          <w:trHeight w:val="600"/>
        </w:trPr>
        <w:tc>
          <w:tcPr>
            <w:tcW w:w="718" w:type="dxa"/>
            <w:noWrap/>
          </w:tcPr>
          <w:p w14:paraId="6585B035" w14:textId="235E2ACF" w:rsidR="0084515D" w:rsidRPr="00F816DA" w:rsidRDefault="0084515D" w:rsidP="0084515D">
            <w:r w:rsidRPr="000467DB">
              <w:t>7</w:t>
            </w:r>
          </w:p>
        </w:tc>
        <w:tc>
          <w:tcPr>
            <w:tcW w:w="1026" w:type="dxa"/>
            <w:noWrap/>
          </w:tcPr>
          <w:p w14:paraId="54C5CE0D" w14:textId="6E9D0935" w:rsidR="0084515D" w:rsidRPr="00F816DA" w:rsidRDefault="0084515D" w:rsidP="0084515D">
            <w:r w:rsidRPr="000467DB">
              <w:t>ΔΕΟΣ607</w:t>
            </w:r>
          </w:p>
        </w:tc>
        <w:tc>
          <w:tcPr>
            <w:tcW w:w="4511" w:type="dxa"/>
          </w:tcPr>
          <w:p w14:paraId="437E98AC" w14:textId="717AFAA7" w:rsidR="0084515D" w:rsidRPr="00F816DA" w:rsidRDefault="0084515D" w:rsidP="0084515D">
            <w:r w:rsidRPr="000467DB">
              <w:t xml:space="preserve">Οικονομετρία / Συνδιδασκαλία  </w:t>
            </w:r>
          </w:p>
        </w:tc>
        <w:tc>
          <w:tcPr>
            <w:tcW w:w="2356" w:type="dxa"/>
          </w:tcPr>
          <w:p w14:paraId="6AB3D10E" w14:textId="0D96567F" w:rsidR="0084515D" w:rsidRPr="00F816DA" w:rsidRDefault="0084515D" w:rsidP="0084515D">
            <w:r w:rsidRPr="000467DB">
              <w:t>Σπινθηρόπουλος/Υποψ. Διδ.</w:t>
            </w:r>
          </w:p>
        </w:tc>
        <w:tc>
          <w:tcPr>
            <w:tcW w:w="1408" w:type="dxa"/>
            <w:noWrap/>
          </w:tcPr>
          <w:p w14:paraId="0F67E65F" w14:textId="5B811050" w:rsidR="0084515D" w:rsidRPr="00F816DA" w:rsidRDefault="0084515D" w:rsidP="0084515D">
            <w:r w:rsidRPr="000467DB">
              <w:t>Πέμπτη</w:t>
            </w:r>
          </w:p>
        </w:tc>
        <w:tc>
          <w:tcPr>
            <w:tcW w:w="824" w:type="dxa"/>
            <w:noWrap/>
          </w:tcPr>
          <w:p w14:paraId="1FFD8DA6" w14:textId="015BC687" w:rsidR="0084515D" w:rsidRPr="00F816DA" w:rsidRDefault="0084515D" w:rsidP="0084515D">
            <w:r w:rsidRPr="000467DB">
              <w:t>9</w:t>
            </w:r>
          </w:p>
        </w:tc>
        <w:tc>
          <w:tcPr>
            <w:tcW w:w="703" w:type="dxa"/>
            <w:noWrap/>
          </w:tcPr>
          <w:p w14:paraId="5D2FE98D" w14:textId="38DBC704" w:rsidR="0084515D" w:rsidRPr="00F816DA" w:rsidRDefault="0084515D" w:rsidP="0084515D">
            <w:r w:rsidRPr="000467DB">
              <w:t>12</w:t>
            </w:r>
          </w:p>
        </w:tc>
        <w:tc>
          <w:tcPr>
            <w:tcW w:w="2466" w:type="dxa"/>
            <w:noWrap/>
          </w:tcPr>
          <w:p w14:paraId="121FB4AC" w14:textId="626EB11B" w:rsidR="0084515D" w:rsidRPr="00F816DA" w:rsidRDefault="0084515D" w:rsidP="0084515D">
            <w:r w:rsidRPr="000467DB">
              <w:t>Μεγάλο Αμφιθέατρο</w:t>
            </w:r>
          </w:p>
        </w:tc>
      </w:tr>
      <w:tr w:rsidR="00F816DA" w:rsidRPr="00F816DA" w14:paraId="64029157" w14:textId="77777777" w:rsidTr="0084515D">
        <w:trPr>
          <w:trHeight w:val="600"/>
        </w:trPr>
        <w:tc>
          <w:tcPr>
            <w:tcW w:w="718" w:type="dxa"/>
            <w:noWrap/>
            <w:hideMark/>
          </w:tcPr>
          <w:p w14:paraId="65C0DB05" w14:textId="77777777" w:rsidR="00F816DA" w:rsidRPr="00F816DA" w:rsidRDefault="00F816DA" w:rsidP="00F816DA">
            <w:r w:rsidRPr="00F816DA">
              <w:t>7</w:t>
            </w:r>
          </w:p>
        </w:tc>
        <w:tc>
          <w:tcPr>
            <w:tcW w:w="1026" w:type="dxa"/>
            <w:noWrap/>
            <w:hideMark/>
          </w:tcPr>
          <w:p w14:paraId="329F2A74" w14:textId="77777777" w:rsidR="00F816DA" w:rsidRPr="00F816DA" w:rsidRDefault="00F816DA">
            <w:r w:rsidRPr="00F816DA">
              <w:t>ΔΕΟΣ708</w:t>
            </w:r>
          </w:p>
        </w:tc>
        <w:tc>
          <w:tcPr>
            <w:tcW w:w="4511" w:type="dxa"/>
            <w:hideMark/>
          </w:tcPr>
          <w:p w14:paraId="1F2C839A" w14:textId="77777777" w:rsidR="00F816DA" w:rsidRPr="00F816DA" w:rsidRDefault="00F816DA">
            <w:r w:rsidRPr="00F816DA">
              <w:t>Γαλλική χρηματοοικονομική και εμπορική ορολογία</w:t>
            </w:r>
          </w:p>
        </w:tc>
        <w:tc>
          <w:tcPr>
            <w:tcW w:w="2356" w:type="dxa"/>
            <w:hideMark/>
          </w:tcPr>
          <w:p w14:paraId="09C16E29" w14:textId="77777777" w:rsidR="00F816DA" w:rsidRPr="00F816DA" w:rsidRDefault="00F816DA">
            <w:r w:rsidRPr="00F816DA">
              <w:t>Τσιτούρα</w:t>
            </w:r>
          </w:p>
        </w:tc>
        <w:tc>
          <w:tcPr>
            <w:tcW w:w="1408" w:type="dxa"/>
            <w:noWrap/>
            <w:hideMark/>
          </w:tcPr>
          <w:p w14:paraId="5CABCBBF" w14:textId="654271DE" w:rsidR="00F816DA" w:rsidRPr="00F816DA" w:rsidRDefault="0084515D" w:rsidP="00F816DA">
            <w:r w:rsidRPr="0084515D">
              <w:t>Πέμπτη</w:t>
            </w:r>
          </w:p>
        </w:tc>
        <w:tc>
          <w:tcPr>
            <w:tcW w:w="824" w:type="dxa"/>
            <w:noWrap/>
            <w:hideMark/>
          </w:tcPr>
          <w:p w14:paraId="45B448B6" w14:textId="77777777" w:rsidR="00F816DA" w:rsidRPr="00F816DA" w:rsidRDefault="00F816DA" w:rsidP="00F816DA">
            <w:r w:rsidRPr="00F816DA">
              <w:t>12</w:t>
            </w:r>
          </w:p>
        </w:tc>
        <w:tc>
          <w:tcPr>
            <w:tcW w:w="703" w:type="dxa"/>
            <w:noWrap/>
            <w:hideMark/>
          </w:tcPr>
          <w:p w14:paraId="30563E4B" w14:textId="77777777" w:rsidR="00F816DA" w:rsidRPr="00F816DA" w:rsidRDefault="00F816DA" w:rsidP="00F816DA">
            <w:r w:rsidRPr="00F816DA">
              <w:t>15</w:t>
            </w:r>
          </w:p>
        </w:tc>
        <w:tc>
          <w:tcPr>
            <w:tcW w:w="2466" w:type="dxa"/>
            <w:noWrap/>
            <w:hideMark/>
          </w:tcPr>
          <w:p w14:paraId="77A0845B" w14:textId="77777777" w:rsidR="00F816DA" w:rsidRPr="00F816DA" w:rsidRDefault="00F816DA" w:rsidP="00F816DA">
            <w:r w:rsidRPr="00F816DA">
              <w:t>1308</w:t>
            </w:r>
          </w:p>
        </w:tc>
      </w:tr>
    </w:tbl>
    <w:p w14:paraId="63F71803" w14:textId="77777777" w:rsidR="00EA2BFB" w:rsidRDefault="00EA2BFB"/>
    <w:sectPr w:rsidR="00EA2BFB" w:rsidSect="00F816DA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FA4F" w14:textId="77777777" w:rsidR="00F816DA" w:rsidRDefault="00F816DA" w:rsidP="00F816DA">
      <w:pPr>
        <w:spacing w:after="0" w:line="240" w:lineRule="auto"/>
      </w:pPr>
      <w:r>
        <w:separator/>
      </w:r>
    </w:p>
  </w:endnote>
  <w:endnote w:type="continuationSeparator" w:id="0">
    <w:p w14:paraId="32DA6125" w14:textId="77777777" w:rsidR="00F816DA" w:rsidRDefault="00F816DA" w:rsidP="00F8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D523" w14:textId="77777777" w:rsidR="00F816DA" w:rsidRDefault="00F816DA" w:rsidP="00F816DA">
      <w:pPr>
        <w:spacing w:after="0" w:line="240" w:lineRule="auto"/>
      </w:pPr>
      <w:r>
        <w:separator/>
      </w:r>
    </w:p>
  </w:footnote>
  <w:footnote w:type="continuationSeparator" w:id="0">
    <w:p w14:paraId="0578971B" w14:textId="77777777" w:rsidR="00F816DA" w:rsidRDefault="00F816DA" w:rsidP="00F8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AF73" w14:textId="30393D11" w:rsidR="00F816DA" w:rsidRPr="00F816DA" w:rsidRDefault="00F816DA" w:rsidP="00F816DA">
    <w:pPr>
      <w:pStyle w:val="a4"/>
      <w:rPr>
        <w:b/>
      </w:rPr>
    </w:pPr>
    <w:r w:rsidRPr="00F816DA">
      <w:rPr>
        <w:b/>
      </w:rPr>
      <w:t>ΣΧΟΛΗ ΟΙΚΟΝΟΜΙΚΩΝ ΕΠΙΣΤΗΜΩΝ</w:t>
    </w:r>
    <w:r w:rsidRPr="00F816DA">
      <w:rPr>
        <w:b/>
      </w:rPr>
      <w:tab/>
      <w:t xml:space="preserve"> </w:t>
    </w:r>
    <w:r w:rsidRPr="00F816DA">
      <w:rPr>
        <w:b/>
      </w:rPr>
      <w:tab/>
      <w:t>ΤΜΗΜΑ ΔΙΕΘΝΩΝ ΕΥΡΩΠΑΪΚΩΝ ΚΑΙ ΟΙΚΟΝΟΜΙΚΩΝ ΣΠΟΥΔΩΝ</w:t>
    </w:r>
  </w:p>
  <w:p w14:paraId="39E5CED5" w14:textId="7CAF6519" w:rsidR="00F816DA" w:rsidRPr="00F816DA" w:rsidRDefault="00F816DA" w:rsidP="00F816DA">
    <w:pPr>
      <w:pStyle w:val="a4"/>
      <w:rPr>
        <w:b/>
      </w:rPr>
    </w:pPr>
    <w:r w:rsidRPr="00F816DA">
      <w:rPr>
        <w:b/>
      </w:rPr>
      <w:t xml:space="preserve">ΕΞΑΜΗΝΟ: </w:t>
    </w:r>
    <w:r>
      <w:rPr>
        <w:b/>
      </w:rPr>
      <w:t>ΟΛΑ</w:t>
    </w:r>
    <w:r w:rsidRPr="00F816DA">
      <w:rPr>
        <w:b/>
      </w:rPr>
      <w:t xml:space="preserve"> </w:t>
    </w:r>
    <w:r w:rsidRPr="00F816DA">
      <w:rPr>
        <w:b/>
      </w:rPr>
      <w:tab/>
    </w:r>
    <w:r w:rsidRPr="00F816DA">
      <w:rPr>
        <w:b/>
      </w:rPr>
      <w:tab/>
      <w:t xml:space="preserve"> </w:t>
    </w:r>
    <w:r w:rsidRPr="00F816DA">
      <w:rPr>
        <w:b/>
      </w:rPr>
      <w:tab/>
    </w:r>
    <w:r w:rsidRPr="00F816DA">
      <w:rPr>
        <w:b/>
      </w:rPr>
      <w:tab/>
    </w:r>
    <w:r w:rsidRPr="00F816DA">
      <w:rPr>
        <w:b/>
        <w:lang w:val="en-US"/>
      </w:rPr>
      <w:t>AK</w:t>
    </w:r>
    <w:r w:rsidRPr="00F816DA">
      <w:rPr>
        <w:b/>
      </w:rPr>
      <w:t xml:space="preserve">. </w:t>
    </w:r>
    <w:r w:rsidRPr="00F816DA">
      <w:rPr>
        <w:b/>
        <w:lang w:val="en-US"/>
      </w:rPr>
      <w:t>ETO</w:t>
    </w:r>
    <w:r w:rsidRPr="00F816DA">
      <w:rPr>
        <w:b/>
      </w:rPr>
      <w:t>Σ.: 202</w:t>
    </w:r>
    <w:r>
      <w:rPr>
        <w:b/>
      </w:rPr>
      <w:t>3</w:t>
    </w:r>
    <w:r w:rsidRPr="00F816DA">
      <w:rPr>
        <w:b/>
      </w:rPr>
      <w:t>-202</w:t>
    </w:r>
    <w:r>
      <w:rPr>
        <w:b/>
      </w:rPr>
      <w:t>4</w:t>
    </w:r>
    <w:r w:rsidRPr="00F816DA">
      <w:rPr>
        <w:b/>
      </w:rPr>
      <w:tab/>
      <w:t xml:space="preserve">             </w:t>
    </w:r>
    <w:r>
      <w:rPr>
        <w:b/>
      </w:rPr>
      <w:t>ΧΕΙΜΕ</w:t>
    </w:r>
    <w:r w:rsidRPr="00F816DA">
      <w:rPr>
        <w:b/>
      </w:rPr>
      <w:t>ΡΙΝΟ</w:t>
    </w:r>
  </w:p>
  <w:p w14:paraId="77877D61" w14:textId="77777777" w:rsidR="00F816DA" w:rsidRDefault="00F81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DA"/>
    <w:rsid w:val="000019B5"/>
    <w:rsid w:val="001678CC"/>
    <w:rsid w:val="0027396B"/>
    <w:rsid w:val="0058070A"/>
    <w:rsid w:val="005F28B5"/>
    <w:rsid w:val="006D2871"/>
    <w:rsid w:val="0084515D"/>
    <w:rsid w:val="00957EB2"/>
    <w:rsid w:val="009744C0"/>
    <w:rsid w:val="00BA59B2"/>
    <w:rsid w:val="00EA2BFB"/>
    <w:rsid w:val="00EE6C6F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2B74E7"/>
  <w15:chartTrackingRefBased/>
  <w15:docId w15:val="{375D1993-4770-4C93-81B0-54CA74B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1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16DA"/>
  </w:style>
  <w:style w:type="paragraph" w:styleId="a5">
    <w:name w:val="footer"/>
    <w:basedOn w:val="a"/>
    <w:link w:val="Char0"/>
    <w:uiPriority w:val="99"/>
    <w:unhideWhenUsed/>
    <w:rsid w:val="00F81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ΚΙΚΗ ΜΑΓΔΑΛΙΝΗ</dc:creator>
  <cp:keywords/>
  <dc:description/>
  <cp:lastModifiedBy>ΚΙΚΗ ΜΑΓΔΑΛΙΝΗ</cp:lastModifiedBy>
  <cp:revision>10</cp:revision>
  <cp:lastPrinted>2023-10-05T09:08:00Z</cp:lastPrinted>
  <dcterms:created xsi:type="dcterms:W3CDTF">2023-09-27T12:02:00Z</dcterms:created>
  <dcterms:modified xsi:type="dcterms:W3CDTF">2023-10-10T09:16:00Z</dcterms:modified>
</cp:coreProperties>
</file>